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125D" w14:textId="77777777" w:rsidR="00EF542A" w:rsidRPr="00995465" w:rsidRDefault="00EF542A" w:rsidP="00EF542A">
      <w:pPr>
        <w:spacing w:line="300" w:lineRule="exact"/>
        <w:jc w:val="right"/>
        <w:rPr>
          <w:spacing w:val="11"/>
          <w:sz w:val="26"/>
        </w:rPr>
      </w:pPr>
      <w:r w:rsidRPr="00995465">
        <w:rPr>
          <w:rFonts w:hAnsiTheme="minorEastAsia" w:cs="ＭＳ 明朝" w:hint="eastAsia"/>
          <w:kern w:val="0"/>
          <w:szCs w:val="21"/>
        </w:rPr>
        <w:t>【別記様式】</w:t>
      </w:r>
    </w:p>
    <w:p w14:paraId="2F555546" w14:textId="30F31F0F" w:rsidR="00EF542A" w:rsidRPr="00F05BBF" w:rsidRDefault="00EF542A" w:rsidP="002F7BEC">
      <w:pPr>
        <w:spacing w:line="300" w:lineRule="exact"/>
        <w:jc w:val="left"/>
        <w:rPr>
          <w:spacing w:val="11"/>
          <w:sz w:val="26"/>
        </w:rPr>
      </w:pPr>
      <w:bookmarkStart w:id="0" w:name="_GoBack"/>
      <w:bookmarkEnd w:id="0"/>
      <w:r w:rsidRPr="00F05BBF">
        <w:rPr>
          <w:rFonts w:hint="eastAsia"/>
          <w:spacing w:val="11"/>
          <w:sz w:val="26"/>
        </w:rPr>
        <w:t>たつの市行財政改革推進委員会</w:t>
      </w:r>
      <w:r w:rsidR="002F7BEC">
        <w:rPr>
          <w:rFonts w:hint="eastAsia"/>
          <w:spacing w:val="11"/>
          <w:sz w:val="26"/>
        </w:rPr>
        <w:t>兼たつの市指定管理者審査委員会</w:t>
      </w:r>
      <w:r w:rsidRPr="00F05BBF">
        <w:rPr>
          <w:rFonts w:hint="eastAsia"/>
          <w:spacing w:val="11"/>
          <w:sz w:val="26"/>
        </w:rPr>
        <w:t>委員申込書</w:t>
      </w:r>
    </w:p>
    <w:p w14:paraId="77B52FF3" w14:textId="77777777" w:rsidR="00EF542A" w:rsidRPr="00F05BBF" w:rsidRDefault="00EF542A" w:rsidP="00EF542A">
      <w:pPr>
        <w:tabs>
          <w:tab w:val="left" w:pos="107"/>
          <w:tab w:val="left" w:pos="963"/>
          <w:tab w:val="left" w:pos="2675"/>
          <w:tab w:val="left" w:pos="3103"/>
          <w:tab w:val="left" w:pos="3959"/>
        </w:tabs>
        <w:spacing w:line="240" w:lineRule="exact"/>
        <w:ind w:firstLineChars="700" w:firstLine="1161"/>
        <w:jc w:val="left"/>
        <w:rPr>
          <w:spacing w:val="11"/>
          <w:sz w:val="16"/>
        </w:rPr>
      </w:pPr>
    </w:p>
    <w:tbl>
      <w:tblPr>
        <w:tblW w:w="87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74"/>
        <w:gridCol w:w="927"/>
        <w:gridCol w:w="3828"/>
        <w:gridCol w:w="60"/>
        <w:gridCol w:w="963"/>
        <w:gridCol w:w="1498"/>
      </w:tblGrid>
      <w:tr w:rsidR="00F05BBF" w:rsidRPr="00F05BBF" w14:paraId="16957084" w14:textId="77777777" w:rsidTr="009257E2">
        <w:trPr>
          <w:trHeight w:val="416"/>
          <w:jc w:val="center"/>
        </w:trPr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FD6F17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ふりがな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243" w14:textId="77777777" w:rsidR="00EF542A" w:rsidRPr="00F05BBF" w:rsidRDefault="00EF542A" w:rsidP="006B497C">
            <w:pPr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 xml:space="preserve">　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85662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性別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96E9D4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男・女</w:t>
            </w:r>
          </w:p>
        </w:tc>
      </w:tr>
      <w:tr w:rsidR="00F05BBF" w:rsidRPr="00F05BBF" w14:paraId="0E7C0A25" w14:textId="77777777" w:rsidTr="009257E2">
        <w:trPr>
          <w:trHeight w:val="813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0A2D39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氏　　名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987" w14:textId="77777777" w:rsidR="00EF542A" w:rsidRPr="00F05BBF" w:rsidRDefault="00EF542A" w:rsidP="006B497C">
            <w:pPr>
              <w:rPr>
                <w:spacing w:val="7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C9C5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5495C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</w:p>
        </w:tc>
      </w:tr>
      <w:tr w:rsidR="00F05BBF" w:rsidRPr="00F05BBF" w14:paraId="1538AAB7" w14:textId="77777777" w:rsidTr="009257E2">
        <w:trPr>
          <w:trHeight w:val="1029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9DD800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住　　所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463F0" w14:textId="77777777" w:rsidR="00EF542A" w:rsidRPr="00F05BBF" w:rsidRDefault="00EF542A" w:rsidP="006B497C">
            <w:pPr>
              <w:ind w:firstLineChars="100" w:firstLine="218"/>
              <w:rPr>
                <w:spacing w:val="7"/>
                <w:position w:val="6"/>
                <w:sz w:val="22"/>
              </w:rPr>
            </w:pPr>
            <w:r w:rsidRPr="00F05BBF">
              <w:rPr>
                <w:rFonts w:hint="eastAsia"/>
                <w:spacing w:val="7"/>
                <w:position w:val="6"/>
                <w:sz w:val="22"/>
              </w:rPr>
              <w:t xml:space="preserve">〒　　　　－　　　　</w:t>
            </w:r>
          </w:p>
          <w:p w14:paraId="452AA795" w14:textId="77777777" w:rsidR="00EF542A" w:rsidRPr="00F05BBF" w:rsidRDefault="00EF542A" w:rsidP="006B497C">
            <w:pPr>
              <w:ind w:firstLineChars="100" w:firstLine="218"/>
              <w:rPr>
                <w:spacing w:val="7"/>
                <w:sz w:val="22"/>
              </w:rPr>
            </w:pPr>
          </w:p>
          <w:p w14:paraId="106BDE37" w14:textId="77777777" w:rsidR="00EF542A" w:rsidRPr="00F05BBF" w:rsidRDefault="00EF542A" w:rsidP="006B497C">
            <w:pPr>
              <w:ind w:firstLineChars="100" w:firstLine="218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たつの市</w:t>
            </w:r>
          </w:p>
        </w:tc>
      </w:tr>
      <w:tr w:rsidR="00F05BBF" w:rsidRPr="00F05BBF" w14:paraId="17A71D00" w14:textId="77777777" w:rsidTr="009257E2">
        <w:trPr>
          <w:trHeight w:val="982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F9F3F1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電話番号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026A3" w14:textId="77777777" w:rsidR="00EF542A" w:rsidRPr="00F05BBF" w:rsidRDefault="00EF542A" w:rsidP="006B497C">
            <w:pPr>
              <w:ind w:firstLineChars="100" w:firstLine="218"/>
              <w:rPr>
                <w:spacing w:val="7"/>
                <w:position w:val="-6"/>
                <w:sz w:val="22"/>
                <w:lang w:eastAsia="zh-CN"/>
              </w:rPr>
            </w:pPr>
            <w:r w:rsidRPr="00F05BBF">
              <w:rPr>
                <w:rFonts w:hint="eastAsia"/>
                <w:spacing w:val="7"/>
                <w:position w:val="-6"/>
                <w:sz w:val="22"/>
                <w:lang w:eastAsia="zh-CN"/>
              </w:rPr>
              <w:t xml:space="preserve">（電話番号）　　　　　　　－　　　　－　</w:t>
            </w:r>
          </w:p>
        </w:tc>
      </w:tr>
      <w:tr w:rsidR="00F05BBF" w:rsidRPr="00F05BBF" w14:paraId="3506CA5E" w14:textId="77777777" w:rsidTr="009257E2">
        <w:trPr>
          <w:trHeight w:val="646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103E0E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生年月日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94346" w14:textId="77777777" w:rsidR="00EF542A" w:rsidRPr="00F05BBF" w:rsidRDefault="00EF542A" w:rsidP="006B497C">
            <w:pPr>
              <w:spacing w:line="240" w:lineRule="exact"/>
              <w:ind w:firstLineChars="500" w:firstLine="1089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 xml:space="preserve">　　　年　　　月　　　日生（満　　　歳）</w:t>
            </w:r>
          </w:p>
        </w:tc>
      </w:tr>
      <w:tr w:rsidR="00F05BBF" w:rsidRPr="00F05BBF" w14:paraId="5D6E9397" w14:textId="77777777" w:rsidTr="009257E2">
        <w:trPr>
          <w:cantSplit/>
          <w:trHeight w:val="46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33325042" w14:textId="77E79D4C" w:rsidR="00EF542A" w:rsidRPr="00F05BBF" w:rsidRDefault="00EF542A" w:rsidP="009257E2">
            <w:pPr>
              <w:ind w:left="113" w:right="113"/>
              <w:jc w:val="center"/>
              <w:rPr>
                <w:sz w:val="22"/>
              </w:rPr>
            </w:pPr>
            <w:r w:rsidRPr="001C7C84">
              <w:rPr>
                <w:rFonts w:hint="eastAsia"/>
                <w:spacing w:val="174"/>
                <w:kern w:val="0"/>
                <w:sz w:val="22"/>
                <w:fitText w:val="3060" w:id="-1271640064"/>
              </w:rPr>
              <w:t>プロフィー</w:t>
            </w:r>
            <w:r w:rsidRPr="001C7C84">
              <w:rPr>
                <w:rFonts w:hint="eastAsia"/>
                <w:kern w:val="0"/>
                <w:sz w:val="22"/>
                <w:fitText w:val="3060" w:id="-1271640064"/>
              </w:rPr>
              <w:t>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C3DC26E" w14:textId="5618EE4D" w:rsidR="00EF542A" w:rsidRPr="00F05BBF" w:rsidRDefault="00AD5775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期　間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58B041" w14:textId="5BF160BC" w:rsidR="00EF542A" w:rsidRPr="00F05BBF" w:rsidRDefault="00AD5775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経　　　歴</w:t>
            </w:r>
          </w:p>
        </w:tc>
      </w:tr>
      <w:tr w:rsidR="00F05BBF" w:rsidRPr="00F05BBF" w14:paraId="1A5BBA0D" w14:textId="77777777" w:rsidTr="009257E2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620E9DC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7B88D3D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0F41CA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495B8288" w14:textId="77777777" w:rsidTr="009257E2">
        <w:trPr>
          <w:cantSplit/>
          <w:trHeight w:val="49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4BFD4C21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F5E6BCC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5A5AD5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036FD48B" w14:textId="77777777" w:rsidTr="009257E2">
        <w:trPr>
          <w:cantSplit/>
          <w:trHeight w:val="506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56AB7DA3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BFFB514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D27217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6C90A3B3" w14:textId="77777777" w:rsidTr="009257E2">
        <w:trPr>
          <w:cantSplit/>
          <w:trHeight w:val="49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4399975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0C109D9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A3BCD8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487305B2" w14:textId="77777777" w:rsidTr="009257E2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03E50630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42B122B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64ADFA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102B5F6D" w14:textId="77777777" w:rsidTr="009257E2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FAE4824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C127C0C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2DB2A6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369CB366" w14:textId="77777777" w:rsidTr="009257E2">
        <w:trPr>
          <w:cantSplit/>
          <w:trHeight w:val="51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6AF89942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E1C6FD0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FA5BB4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13A0F03F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349B33EF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1243689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4CF007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764CCBE2" w14:textId="77777777" w:rsidTr="009257E2">
        <w:trPr>
          <w:cantSplit/>
          <w:trHeight w:val="533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202D611A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7F2EF7A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D9C44F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59ED7628" w14:textId="77777777" w:rsidTr="009257E2">
        <w:trPr>
          <w:cantSplit/>
          <w:trHeight w:val="35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20567E83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140185F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4"/>
            <w:tcBorders>
              <w:top w:val="dashSmallGap" w:sz="4" w:space="0" w:color="auto"/>
              <w:left w:val="dash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2F3B182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1C6E73C8" w14:textId="2C0D3619" w:rsidTr="009257E2">
        <w:trPr>
          <w:cantSplit/>
          <w:trHeight w:val="510"/>
          <w:jc w:val="center"/>
        </w:trPr>
        <w:tc>
          <w:tcPr>
            <w:tcW w:w="72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14:paraId="1FB1E6E7" w14:textId="5B0B12CA" w:rsidR="00EC2910" w:rsidRPr="00F05BBF" w:rsidRDefault="00EC2910" w:rsidP="009257E2">
            <w:pPr>
              <w:widowControl/>
              <w:ind w:left="113" w:right="113"/>
              <w:jc w:val="center"/>
              <w:rPr>
                <w:sz w:val="22"/>
              </w:rPr>
            </w:pPr>
            <w:r w:rsidRPr="00F05BBF">
              <w:rPr>
                <w:rFonts w:hint="eastAsia"/>
                <w:sz w:val="22"/>
              </w:rPr>
              <w:t>市の附属機関等の選任</w:t>
            </w:r>
          </w:p>
          <w:p w14:paraId="4EA86C93" w14:textId="54536E0E" w:rsidR="00EC2910" w:rsidRPr="00F05BBF" w:rsidRDefault="00EC2910" w:rsidP="009257E2">
            <w:pPr>
              <w:widowControl/>
              <w:ind w:left="113" w:right="113"/>
              <w:jc w:val="center"/>
              <w:rPr>
                <w:sz w:val="22"/>
              </w:rPr>
            </w:pPr>
            <w:r w:rsidRPr="00F05BBF">
              <w:rPr>
                <w:rFonts w:hint="eastAsia"/>
                <w:sz w:val="22"/>
              </w:rPr>
              <w:t>（応募）状況</w:t>
            </w:r>
          </w:p>
          <w:p w14:paraId="05DAC3A4" w14:textId="77777777" w:rsidR="00EC2910" w:rsidRPr="00F05BBF" w:rsidRDefault="00EC2910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4900C4C" w14:textId="60E839E0" w:rsidR="00EC2910" w:rsidRPr="00F05BBF" w:rsidRDefault="00EC2910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担当課</w:t>
            </w:r>
          </w:p>
        </w:tc>
        <w:tc>
          <w:tcPr>
            <w:tcW w:w="3828" w:type="dxa"/>
            <w:tcBorders>
              <w:top w:val="double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348F69" w14:textId="03353DCE" w:rsidR="00EC2910" w:rsidRPr="00F05BBF" w:rsidRDefault="00EC2910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附属機関等の名称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E1185A" w14:textId="6A0E78F0" w:rsidR="00EC2910" w:rsidRPr="00F05BBF" w:rsidRDefault="00EC2910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任期（予定を含む。）</w:t>
            </w:r>
          </w:p>
        </w:tc>
      </w:tr>
      <w:tr w:rsidR="00F05BBF" w:rsidRPr="00F05BBF" w14:paraId="39617315" w14:textId="2C9E7BAA" w:rsidTr="009257E2">
        <w:trPr>
          <w:cantSplit/>
          <w:trHeight w:val="83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545C81D1" w14:textId="77777777" w:rsidR="00EC2910" w:rsidRPr="00F05BBF" w:rsidRDefault="00EC2910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DotStroked" w:sz="24" w:space="0" w:color="auto"/>
              <w:right w:val="dashed" w:sz="4" w:space="0" w:color="auto"/>
            </w:tcBorders>
            <w:vAlign w:val="center"/>
          </w:tcPr>
          <w:p w14:paraId="4A0BA81F" w14:textId="1885DD55" w:rsidR="006B762C" w:rsidRPr="00F05BBF" w:rsidRDefault="006B762C" w:rsidP="006B497C">
            <w:pPr>
              <w:spacing w:line="240" w:lineRule="exact"/>
              <w:rPr>
                <w:spacing w:val="5"/>
                <w:sz w:val="20"/>
                <w:szCs w:val="20"/>
              </w:rPr>
            </w:pPr>
          </w:p>
          <w:p w14:paraId="6288B6BB" w14:textId="77777777" w:rsidR="006B762C" w:rsidRPr="00F05BBF" w:rsidRDefault="006B762C" w:rsidP="006B497C">
            <w:pPr>
              <w:spacing w:line="240" w:lineRule="exact"/>
              <w:rPr>
                <w:spacing w:val="5"/>
                <w:sz w:val="20"/>
                <w:szCs w:val="20"/>
              </w:rPr>
            </w:pPr>
          </w:p>
          <w:p w14:paraId="7BED17AC" w14:textId="3850932B" w:rsidR="00EC2910" w:rsidRPr="00F05BBF" w:rsidRDefault="00000D27" w:rsidP="006B497C">
            <w:pPr>
              <w:spacing w:line="240" w:lineRule="exact"/>
              <w:rPr>
                <w:spacing w:val="5"/>
                <w:sz w:val="22"/>
              </w:rPr>
            </w:pPr>
            <w:r w:rsidRPr="00F05BBF">
              <w:rPr>
                <w:rFonts w:hint="eastAsia"/>
                <w:spacing w:val="5"/>
                <w:sz w:val="22"/>
              </w:rPr>
              <w:t>〇〇</w:t>
            </w:r>
            <w:r w:rsidR="00EB3057" w:rsidRPr="00F05BBF">
              <w:rPr>
                <w:rFonts w:hint="eastAsia"/>
                <w:spacing w:val="5"/>
                <w:sz w:val="22"/>
              </w:rPr>
              <w:t>課</w:t>
            </w:r>
          </w:p>
        </w:tc>
        <w:tc>
          <w:tcPr>
            <w:tcW w:w="3828" w:type="dxa"/>
            <w:tcBorders>
              <w:top w:val="dashSmallGap" w:sz="4" w:space="0" w:color="auto"/>
              <w:left w:val="dashed" w:sz="4" w:space="0" w:color="auto"/>
              <w:bottom w:val="dashDotStroked" w:sz="24" w:space="0" w:color="auto"/>
              <w:right w:val="dashSmallGap" w:sz="4" w:space="0" w:color="auto"/>
            </w:tcBorders>
            <w:vAlign w:val="center"/>
          </w:tcPr>
          <w:p w14:paraId="6472B12D" w14:textId="65697AD1" w:rsidR="006B762C" w:rsidRPr="00F05BBF" w:rsidRDefault="006B762C" w:rsidP="006B497C">
            <w:pPr>
              <w:spacing w:line="240" w:lineRule="exact"/>
              <w:rPr>
                <w:spacing w:val="5"/>
                <w:sz w:val="22"/>
              </w:rPr>
            </w:pPr>
            <w:r w:rsidRPr="00F05BBF">
              <w:rPr>
                <w:noProof/>
                <w:spacing w:val="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1B01C" wp14:editId="40A46C64">
                      <wp:simplePos x="0" y="0"/>
                      <wp:positionH relativeFrom="column">
                        <wp:posOffset>-833755</wp:posOffset>
                      </wp:positionH>
                      <wp:positionV relativeFrom="paragraph">
                        <wp:posOffset>-24130</wp:posOffset>
                      </wp:positionV>
                      <wp:extent cx="4716780" cy="281940"/>
                      <wp:effectExtent l="0" t="0" r="2667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67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CB1D7" w14:textId="4016CDC6" w:rsidR="006B762C" w:rsidRPr="006A14D2" w:rsidRDefault="006B762C" w:rsidP="006B762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1"/>
                                    </w:rPr>
                                  </w:pPr>
                                  <w:r w:rsidRPr="006A14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1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B0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5.65pt;margin-top:-1.9pt;width:371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" fillcolor="white [3201]" strokeweight=".5pt">
                      <v:textbox>
                        <w:txbxContent>
                          <w:p w14:paraId="05CCB1D7" w14:textId="4016CDC6" w:rsidR="006B762C" w:rsidRPr="006A14D2" w:rsidRDefault="006B762C" w:rsidP="006B76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6A14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ACA27" w14:textId="77777777" w:rsidR="006B762C" w:rsidRPr="00F05BBF" w:rsidRDefault="006B762C" w:rsidP="006B497C">
            <w:pPr>
              <w:spacing w:line="240" w:lineRule="exact"/>
              <w:rPr>
                <w:spacing w:val="5"/>
                <w:sz w:val="22"/>
              </w:rPr>
            </w:pPr>
          </w:p>
          <w:p w14:paraId="51B21F23" w14:textId="798C8D8D" w:rsidR="00EC2910" w:rsidRPr="00F05BBF" w:rsidRDefault="00000D27" w:rsidP="006B497C">
            <w:pPr>
              <w:spacing w:line="240" w:lineRule="exact"/>
              <w:rPr>
                <w:spacing w:val="5"/>
                <w:sz w:val="22"/>
              </w:rPr>
            </w:pPr>
            <w:r w:rsidRPr="00F05BBF">
              <w:rPr>
                <w:rFonts w:hint="eastAsia"/>
                <w:spacing w:val="5"/>
                <w:sz w:val="22"/>
              </w:rPr>
              <w:t>〇〇〇委員会</w:t>
            </w:r>
          </w:p>
        </w:tc>
        <w:tc>
          <w:tcPr>
            <w:tcW w:w="2521" w:type="dxa"/>
            <w:gridSpan w:val="3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single" w:sz="8" w:space="0" w:color="auto"/>
            </w:tcBorders>
            <w:vAlign w:val="center"/>
          </w:tcPr>
          <w:p w14:paraId="7578FD37" w14:textId="49E4B10F" w:rsidR="006B762C" w:rsidRPr="00F05BBF" w:rsidRDefault="006B762C" w:rsidP="006B497C">
            <w:pPr>
              <w:spacing w:line="240" w:lineRule="exact"/>
              <w:rPr>
                <w:spacing w:val="5"/>
                <w:sz w:val="22"/>
              </w:rPr>
            </w:pPr>
          </w:p>
          <w:p w14:paraId="0D69CD14" w14:textId="77777777" w:rsidR="006B762C" w:rsidRPr="00F05BBF" w:rsidRDefault="006B762C" w:rsidP="006B497C">
            <w:pPr>
              <w:spacing w:line="240" w:lineRule="exact"/>
              <w:rPr>
                <w:spacing w:val="5"/>
                <w:sz w:val="22"/>
              </w:rPr>
            </w:pPr>
          </w:p>
          <w:p w14:paraId="56FAE646" w14:textId="7BCFFF43" w:rsidR="00EC2910" w:rsidRPr="00F05BBF" w:rsidRDefault="00951003" w:rsidP="006B497C">
            <w:pPr>
              <w:spacing w:line="240" w:lineRule="exact"/>
              <w:rPr>
                <w:spacing w:val="5"/>
                <w:sz w:val="22"/>
              </w:rPr>
            </w:pPr>
            <w:r w:rsidRPr="00F05BBF">
              <w:rPr>
                <w:rFonts w:hint="eastAsia"/>
                <w:spacing w:val="5"/>
                <w:sz w:val="22"/>
              </w:rPr>
              <w:t>R</w:t>
            </w:r>
            <w:r w:rsidR="00000D27" w:rsidRPr="00F05BBF">
              <w:rPr>
                <w:rFonts w:hint="eastAsia"/>
                <w:spacing w:val="5"/>
                <w:sz w:val="22"/>
              </w:rPr>
              <w:t>〇</w:t>
            </w:r>
            <w:r w:rsidRPr="00F05BBF">
              <w:rPr>
                <w:rFonts w:hint="eastAsia"/>
                <w:spacing w:val="5"/>
                <w:sz w:val="22"/>
              </w:rPr>
              <w:t>.</w:t>
            </w:r>
            <w:r w:rsidR="00000D27" w:rsidRPr="00F05BBF">
              <w:rPr>
                <w:rFonts w:hint="eastAsia"/>
                <w:spacing w:val="5"/>
                <w:sz w:val="22"/>
              </w:rPr>
              <w:t>〇</w:t>
            </w:r>
            <w:r w:rsidRPr="00F05BBF">
              <w:rPr>
                <w:rFonts w:hint="eastAsia"/>
                <w:spacing w:val="5"/>
                <w:sz w:val="22"/>
              </w:rPr>
              <w:t>.</w:t>
            </w:r>
            <w:r w:rsidR="00000D27" w:rsidRPr="00F05BBF">
              <w:rPr>
                <w:rFonts w:hint="eastAsia"/>
                <w:spacing w:val="5"/>
                <w:sz w:val="22"/>
              </w:rPr>
              <w:t>〇</w:t>
            </w:r>
            <w:r w:rsidRPr="00F05BBF">
              <w:rPr>
                <w:rFonts w:hint="eastAsia"/>
                <w:spacing w:val="5"/>
                <w:sz w:val="22"/>
              </w:rPr>
              <w:t>～R</w:t>
            </w:r>
            <w:r w:rsidR="00000D27" w:rsidRPr="00F05BBF">
              <w:rPr>
                <w:rFonts w:hint="eastAsia"/>
                <w:spacing w:val="5"/>
                <w:sz w:val="22"/>
              </w:rPr>
              <w:t>〇</w:t>
            </w:r>
            <w:r w:rsidRPr="00F05BBF">
              <w:rPr>
                <w:rFonts w:hint="eastAsia"/>
                <w:spacing w:val="5"/>
                <w:sz w:val="22"/>
              </w:rPr>
              <w:t>.</w:t>
            </w:r>
            <w:r w:rsidR="00000D27" w:rsidRPr="00F05BBF">
              <w:rPr>
                <w:rFonts w:hint="eastAsia"/>
                <w:spacing w:val="5"/>
                <w:sz w:val="22"/>
              </w:rPr>
              <w:t>〇</w:t>
            </w:r>
            <w:r w:rsidRPr="00F05BBF">
              <w:rPr>
                <w:rFonts w:hint="eastAsia"/>
                <w:spacing w:val="5"/>
                <w:sz w:val="22"/>
              </w:rPr>
              <w:t>.</w:t>
            </w:r>
            <w:r w:rsidR="00000D27" w:rsidRPr="00F05BBF">
              <w:rPr>
                <w:rFonts w:hint="eastAsia"/>
                <w:spacing w:val="5"/>
                <w:sz w:val="22"/>
              </w:rPr>
              <w:t>〇</w:t>
            </w:r>
          </w:p>
        </w:tc>
      </w:tr>
      <w:tr w:rsidR="00F05BBF" w:rsidRPr="00F05BBF" w14:paraId="4EAE597E" w14:textId="5DEB57E7" w:rsidTr="009257E2">
        <w:trPr>
          <w:cantSplit/>
          <w:trHeight w:val="49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6A88BFA6" w14:textId="77777777" w:rsidR="00EC2910" w:rsidRPr="00F05BBF" w:rsidRDefault="00EC2910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DotStroked" w:sz="2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B2D2709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3828" w:type="dxa"/>
            <w:tcBorders>
              <w:top w:val="dashDotStroked" w:sz="2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3F550B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2521" w:type="dxa"/>
            <w:gridSpan w:val="3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982F02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11D50540" w14:textId="1CED261E" w:rsidTr="009257E2">
        <w:trPr>
          <w:cantSplit/>
          <w:trHeight w:val="55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11AC1017" w14:textId="77777777" w:rsidR="00EC2910" w:rsidRPr="00F05BBF" w:rsidRDefault="00EC2910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0F2099E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679BE9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252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DC17D3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4C4042D3" w14:textId="6F969B98" w:rsidTr="009257E2">
        <w:trPr>
          <w:cantSplit/>
          <w:trHeight w:val="533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3437264B" w14:textId="77777777" w:rsidR="00EC2910" w:rsidRPr="00F05BBF" w:rsidRDefault="00EC2910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C4CE02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1FF680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252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C0209" w14:textId="77777777" w:rsidR="00EC2910" w:rsidRPr="00F05BBF" w:rsidRDefault="00EC2910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</w:tbl>
    <w:p w14:paraId="58506694" w14:textId="77777777" w:rsidR="00EF542A" w:rsidRPr="00F05BBF" w:rsidRDefault="00EF542A" w:rsidP="00EF542A">
      <w:pPr>
        <w:jc w:val="right"/>
        <w:rPr>
          <w:b/>
          <w:sz w:val="22"/>
        </w:rPr>
      </w:pPr>
      <w:r w:rsidRPr="00F05BBF">
        <w:rPr>
          <w:rFonts w:hint="eastAsia"/>
          <w:b/>
          <w:sz w:val="22"/>
        </w:rPr>
        <w:t>（次面に続く）</w:t>
      </w:r>
    </w:p>
    <w:p w14:paraId="1F7C1203" w14:textId="77777777" w:rsidR="00EF542A" w:rsidRPr="00F05BBF" w:rsidRDefault="00EF542A" w:rsidP="00EF542A">
      <w:pPr>
        <w:jc w:val="left"/>
        <w:rPr>
          <w:spacing w:val="11"/>
          <w:sz w:val="22"/>
        </w:rPr>
      </w:pPr>
    </w:p>
    <w:tbl>
      <w:tblPr>
        <w:tblW w:w="8774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346"/>
      </w:tblGrid>
      <w:tr w:rsidR="00F05BBF" w:rsidRPr="00F05BBF" w14:paraId="58ECB5F8" w14:textId="77777777" w:rsidTr="00687D4F">
        <w:trPr>
          <w:cantSplit/>
          <w:trHeight w:hRule="exact" w:val="56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75CBB32F" w14:textId="68E97AEB" w:rsidR="00EF542A" w:rsidRPr="00F05BBF" w:rsidRDefault="004D5F16" w:rsidP="004D5F16">
            <w:pPr>
              <w:spacing w:line="240" w:lineRule="exact"/>
              <w:ind w:left="113" w:right="113" w:firstLineChars="100" w:firstLine="218"/>
              <w:rPr>
                <w:rFonts w:hAnsi="ＭＳ 明朝"/>
                <w:spacing w:val="7"/>
                <w:sz w:val="22"/>
              </w:rPr>
            </w:pPr>
            <w:r w:rsidRPr="00F05BBF">
              <w:rPr>
                <w:rFonts w:hAnsi="ＭＳ 明朝" w:hint="eastAsia"/>
                <w:spacing w:val="7"/>
                <w:sz w:val="22"/>
              </w:rPr>
              <w:t xml:space="preserve">　　　応　　募　　の　　動　　機　　・　　抱　　負　　な　　ど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A617D3" w14:textId="17D1364A" w:rsidR="00EF542A" w:rsidRPr="00F05BBF" w:rsidRDefault="00687D4F" w:rsidP="00687D4F">
            <w:pPr>
              <w:jc w:val="left"/>
              <w:rPr>
                <w:rFonts w:hAnsi="ＭＳ 明朝"/>
                <w:spacing w:val="5"/>
                <w:sz w:val="22"/>
              </w:rPr>
            </w:pPr>
            <w:r w:rsidRPr="00F05BBF">
              <w:rPr>
                <w:rFonts w:hAnsi="ＭＳ 明朝" w:hint="eastAsia"/>
                <w:spacing w:val="5"/>
                <w:sz w:val="22"/>
              </w:rPr>
              <w:t>【</w:t>
            </w:r>
            <w:r w:rsidRPr="00F05BBF">
              <w:rPr>
                <w:rFonts w:hint="eastAsia"/>
                <w:spacing w:val="11"/>
                <w:sz w:val="22"/>
              </w:rPr>
              <w:t>応募の動機・抱負などを</w:t>
            </w:r>
            <w:r w:rsidR="00AD5775" w:rsidRPr="00F05BBF">
              <w:rPr>
                <w:rFonts w:hint="eastAsia"/>
                <w:spacing w:val="11"/>
                <w:sz w:val="22"/>
              </w:rPr>
              <w:t>簡潔明瞭に</w:t>
            </w:r>
            <w:r w:rsidRPr="00F05BBF">
              <w:rPr>
                <w:rFonts w:hint="eastAsia"/>
                <w:spacing w:val="11"/>
                <w:sz w:val="22"/>
              </w:rPr>
              <w:t>お書きください。</w:t>
            </w:r>
            <w:r w:rsidRPr="00F05BBF">
              <w:rPr>
                <w:rFonts w:hAnsi="ＭＳ 明朝" w:hint="eastAsia"/>
                <w:spacing w:val="5"/>
                <w:sz w:val="22"/>
              </w:rPr>
              <w:t>】</w:t>
            </w:r>
          </w:p>
        </w:tc>
      </w:tr>
      <w:tr w:rsidR="00F05BBF" w:rsidRPr="00F05BBF" w14:paraId="3D6E5D2C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0C0DCD67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8DA7E3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215052B2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4DF9332E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2D4F83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383C1FC7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2181451E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454A31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436EE88B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59BF75F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6DEECB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77A87914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0DBEDA6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38A1EA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7803D979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539E3C3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E36E1A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2409FFD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46BAE4BA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E59176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012F6E5A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2EA86F6A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C6F19B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7036B35E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3A9182A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10AFD7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07509E7E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D8C00A6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01E8E5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6B61DA40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3ADD00A5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6E8E9C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06B6608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23FEB274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10C083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36F03CE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DA19CC5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07EBDC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4D59B42E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1B2DCAD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8A474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6BB32846" w14:textId="77777777" w:rsidTr="00687D4F">
        <w:trPr>
          <w:cantSplit/>
          <w:trHeight w:hRule="exact" w:val="95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056231D7" w14:textId="150FABDB" w:rsidR="00F24F0A" w:rsidRPr="00F05BBF" w:rsidRDefault="007D2B2C" w:rsidP="00F24F0A">
            <w:pPr>
              <w:spacing w:line="240" w:lineRule="exact"/>
              <w:ind w:left="113" w:right="113" w:firstLineChars="100" w:firstLine="260"/>
              <w:jc w:val="left"/>
              <w:rPr>
                <w:rFonts w:hAnsi="ＭＳ 明朝"/>
                <w:spacing w:val="7"/>
                <w:sz w:val="22"/>
              </w:rPr>
            </w:pPr>
            <w:r w:rsidRPr="007D2B2C">
              <w:rPr>
                <w:rFonts w:hAnsi="ＭＳ 明朝" w:hint="eastAsia"/>
                <w:spacing w:val="28"/>
                <w:kern w:val="0"/>
                <w:sz w:val="22"/>
                <w:fitText w:val="4080" w:id="-1024768256"/>
              </w:rPr>
              <w:t>関心がある行財政改革の項目な</w:t>
            </w:r>
            <w:r w:rsidRPr="007D2B2C">
              <w:rPr>
                <w:rFonts w:hAnsi="ＭＳ 明朝" w:hint="eastAsia"/>
                <w:spacing w:val="-1"/>
                <w:kern w:val="0"/>
                <w:sz w:val="22"/>
                <w:fitText w:val="4080" w:id="-1024768256"/>
              </w:rPr>
              <w:t>ど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450EDA" w14:textId="02C7A003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  <w:r w:rsidRPr="00F05BBF">
              <w:rPr>
                <w:rFonts w:hAnsi="ＭＳ 明朝" w:hint="eastAsia"/>
                <w:spacing w:val="5"/>
                <w:sz w:val="22"/>
              </w:rPr>
              <w:t>【自由記載欄】</w:t>
            </w:r>
          </w:p>
          <w:p w14:paraId="231EB284" w14:textId="04B29A00" w:rsidR="00F24F0A" w:rsidRPr="00F05BBF" w:rsidRDefault="00F24F0A" w:rsidP="00687D4F">
            <w:pPr>
              <w:spacing w:line="240" w:lineRule="exact"/>
              <w:ind w:leftChars="100" w:left="224"/>
              <w:rPr>
                <w:rFonts w:hAnsi="ＭＳ 明朝"/>
                <w:spacing w:val="5"/>
                <w:sz w:val="22"/>
              </w:rPr>
            </w:pPr>
            <w:r w:rsidRPr="00F05BBF">
              <w:rPr>
                <w:rFonts w:hAnsi="ＭＳ 明朝" w:hint="eastAsia"/>
                <w:spacing w:val="5"/>
                <w:sz w:val="22"/>
              </w:rPr>
              <w:t>関心がある</w:t>
            </w:r>
            <w:r w:rsidRPr="00F05BBF">
              <w:rPr>
                <w:rFonts w:hAnsi="ＭＳ 明朝" w:hint="eastAsia"/>
                <w:spacing w:val="7"/>
                <w:sz w:val="22"/>
              </w:rPr>
              <w:t>行財政改革の項目などがあれば、理由と合わせてお書きください。</w:t>
            </w:r>
          </w:p>
        </w:tc>
      </w:tr>
      <w:tr w:rsidR="00F24F0A" w:rsidRPr="00F05BBF" w14:paraId="64E8CE74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531CF9B8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A4DE17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1DF595DC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52451786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A45249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21AB4588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182DC81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523AEC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2610988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4297250F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758232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F24F0A" w:rsidRPr="00F05BBF" w14:paraId="54A467DB" w14:textId="77777777" w:rsidTr="00F24F0A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7E3199D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5A98CA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F24F0A" w:rsidRPr="00F05BBF" w14:paraId="464C7992" w14:textId="77777777" w:rsidTr="00F24F0A">
        <w:trPr>
          <w:cantSplit/>
          <w:trHeight w:hRule="exact" w:val="538"/>
        </w:trPr>
        <w:tc>
          <w:tcPr>
            <w:tcW w:w="428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14:paraId="3884C07D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D94C2F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F24F0A" w:rsidRPr="00F05BBF" w14:paraId="378B10C3" w14:textId="77777777" w:rsidTr="00F24F0A">
        <w:trPr>
          <w:cantSplit/>
          <w:trHeight w:hRule="exact" w:val="57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C928044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981A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</w:tbl>
    <w:p w14:paraId="0CB3FD52" w14:textId="6CBA4B71" w:rsidR="00EF542A" w:rsidRPr="00995465" w:rsidRDefault="00EF542A" w:rsidP="00687D4F">
      <w:pPr>
        <w:jc w:val="left"/>
        <w:rPr>
          <w:rFonts w:hAnsiTheme="minorEastAsia" w:cs="CIDFont+F1"/>
          <w:kern w:val="0"/>
          <w:szCs w:val="21"/>
        </w:rPr>
      </w:pPr>
    </w:p>
    <w:sectPr w:rsidR="00EF542A" w:rsidRPr="00995465" w:rsidSect="00CD28A2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3B31" w14:textId="77777777" w:rsidR="00511162" w:rsidRDefault="00511162" w:rsidP="00846AEB">
      <w:r>
        <w:separator/>
      </w:r>
    </w:p>
  </w:endnote>
  <w:endnote w:type="continuationSeparator" w:id="0">
    <w:p w14:paraId="69A0136C" w14:textId="77777777" w:rsidR="00511162" w:rsidRDefault="00511162" w:rsidP="008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EBDBC" w14:textId="77777777" w:rsidR="00511162" w:rsidRDefault="00511162" w:rsidP="00846AEB">
      <w:r>
        <w:separator/>
      </w:r>
    </w:p>
  </w:footnote>
  <w:footnote w:type="continuationSeparator" w:id="0">
    <w:p w14:paraId="0158FA69" w14:textId="77777777" w:rsidR="00511162" w:rsidRDefault="00511162" w:rsidP="0084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24"/>
  <w:drawingGridVerticalSpacing w:val="37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49"/>
    <w:rsid w:val="00000D27"/>
    <w:rsid w:val="000511EF"/>
    <w:rsid w:val="000B1A2D"/>
    <w:rsid w:val="000C4168"/>
    <w:rsid w:val="00103444"/>
    <w:rsid w:val="00155F1C"/>
    <w:rsid w:val="001C7C84"/>
    <w:rsid w:val="00202B27"/>
    <w:rsid w:val="002A60C9"/>
    <w:rsid w:val="002B3D4C"/>
    <w:rsid w:val="002F33EF"/>
    <w:rsid w:val="002F7BEC"/>
    <w:rsid w:val="003439B6"/>
    <w:rsid w:val="00464B3B"/>
    <w:rsid w:val="00472D80"/>
    <w:rsid w:val="004844C3"/>
    <w:rsid w:val="004D5F16"/>
    <w:rsid w:val="005016A9"/>
    <w:rsid w:val="00511162"/>
    <w:rsid w:val="0055498B"/>
    <w:rsid w:val="00591864"/>
    <w:rsid w:val="006465F8"/>
    <w:rsid w:val="00687D4F"/>
    <w:rsid w:val="006A14D2"/>
    <w:rsid w:val="006B762C"/>
    <w:rsid w:val="006F2F3C"/>
    <w:rsid w:val="007048B1"/>
    <w:rsid w:val="007D2B2C"/>
    <w:rsid w:val="007E4B4A"/>
    <w:rsid w:val="00846AEB"/>
    <w:rsid w:val="0088433C"/>
    <w:rsid w:val="008A6736"/>
    <w:rsid w:val="008B0106"/>
    <w:rsid w:val="008D05D8"/>
    <w:rsid w:val="008D1180"/>
    <w:rsid w:val="009257E2"/>
    <w:rsid w:val="00950E4E"/>
    <w:rsid w:val="00951003"/>
    <w:rsid w:val="00995465"/>
    <w:rsid w:val="009E1863"/>
    <w:rsid w:val="00A54C49"/>
    <w:rsid w:val="00A824FD"/>
    <w:rsid w:val="00AD5775"/>
    <w:rsid w:val="00B50BE9"/>
    <w:rsid w:val="00B6277B"/>
    <w:rsid w:val="00BA03A3"/>
    <w:rsid w:val="00BB7F11"/>
    <w:rsid w:val="00CD28A2"/>
    <w:rsid w:val="00CD308F"/>
    <w:rsid w:val="00D2606D"/>
    <w:rsid w:val="00D2728B"/>
    <w:rsid w:val="00E027FD"/>
    <w:rsid w:val="00E13BA8"/>
    <w:rsid w:val="00E5510D"/>
    <w:rsid w:val="00E664E9"/>
    <w:rsid w:val="00EB3057"/>
    <w:rsid w:val="00EC2910"/>
    <w:rsid w:val="00ED2100"/>
    <w:rsid w:val="00EF542A"/>
    <w:rsid w:val="00F05BBF"/>
    <w:rsid w:val="00F24F0A"/>
    <w:rsid w:val="00F63700"/>
    <w:rsid w:val="00F863E5"/>
    <w:rsid w:val="00FB708D"/>
    <w:rsid w:val="00F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582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4C4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4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AEB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846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AEB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2024-03-08T07:38:00Z</dcterms:created>
  <dcterms:modified xsi:type="dcterms:W3CDTF">2025-02-21T11:03:00Z</dcterms:modified>
</cp:coreProperties>
</file>